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05F2F"/>
  <w:body>
    <w:p w14:paraId="115A769A" w14:textId="2BB79150" w:rsidR="00280BE6" w:rsidRPr="009F6B8A" w:rsidRDefault="009F6B8A" w:rsidP="0B888EE9">
      <w:pPr>
        <w:rPr>
          <w:rFonts w:ascii="Arial" w:hAnsi="Arial" w:cs="Arial"/>
          <w:b/>
          <w:bCs/>
          <w:color w:val="FFFFFF" w:themeColor="background1"/>
          <w:sz w:val="72"/>
          <w:szCs w:val="72"/>
        </w:rPr>
      </w:pPr>
      <w:r w:rsidRPr="0B888EE9">
        <w:rPr>
          <w:rFonts w:ascii="Arial" w:hAnsi="Arial" w:cs="Arial"/>
          <w:b/>
          <w:bCs/>
          <w:color w:val="FFFFFF" w:themeColor="background1"/>
          <w:sz w:val="72"/>
          <w:szCs w:val="72"/>
        </w:rPr>
        <w:t>Headline goes here</w:t>
      </w:r>
    </w:p>
    <w:p w14:paraId="5684B6E1" w14:textId="60D9886B" w:rsidR="009F6B8A" w:rsidRDefault="009F6B8A">
      <w:pPr>
        <w:rPr>
          <w:rFonts w:ascii="Arial" w:hAnsi="Arial" w:cs="Arial"/>
          <w:color w:val="FFFFFF" w:themeColor="background1"/>
          <w:sz w:val="52"/>
        </w:rPr>
      </w:pPr>
      <w:r w:rsidRPr="009F6B8A">
        <w:rPr>
          <w:rFonts w:ascii="Arial" w:hAnsi="Arial" w:cs="Arial"/>
          <w:color w:val="FFFFFF" w:themeColor="background1"/>
          <w:sz w:val="52"/>
        </w:rPr>
        <w:t>Subhead</w:t>
      </w:r>
      <w:r w:rsidR="00AF07FD">
        <w:rPr>
          <w:rFonts w:ascii="Arial" w:hAnsi="Arial" w:cs="Arial"/>
          <w:color w:val="FFFFFF" w:themeColor="background1"/>
          <w:sz w:val="52"/>
        </w:rPr>
        <w:t>ing</w:t>
      </w:r>
      <w:r w:rsidRPr="009F6B8A">
        <w:rPr>
          <w:rFonts w:ascii="Arial" w:hAnsi="Arial" w:cs="Arial"/>
          <w:color w:val="FFFFFF" w:themeColor="background1"/>
          <w:sz w:val="52"/>
        </w:rPr>
        <w:t xml:space="preserve"> goes here</w:t>
      </w:r>
    </w:p>
    <w:p w14:paraId="3C68B3C6" w14:textId="77777777" w:rsidR="009F6B8A" w:rsidRDefault="009F6B8A">
      <w:pPr>
        <w:rPr>
          <w:rFonts w:ascii="Arial" w:hAnsi="Arial" w:cs="Arial"/>
          <w:color w:val="FFFFFF" w:themeColor="background1"/>
          <w:sz w:val="52"/>
        </w:rPr>
      </w:pPr>
    </w:p>
    <w:p w14:paraId="17C58B33" w14:textId="44DBE9F8" w:rsidR="009F6B8A" w:rsidRPr="009F6B8A" w:rsidRDefault="009F6B8A" w:rsidP="0B888EE9">
      <w:pPr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B888EE9">
        <w:rPr>
          <w:rFonts w:ascii="Arial" w:hAnsi="Arial" w:cs="Arial"/>
          <w:color w:val="FFFFFF" w:themeColor="background1"/>
          <w:sz w:val="40"/>
          <w:szCs w:val="40"/>
        </w:rPr>
        <w:t>Description goes here</w:t>
      </w:r>
    </w:p>
    <w:sectPr w:rsidR="009F6B8A" w:rsidRPr="009F6B8A" w:rsidSect="004C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56FE" w14:textId="77777777" w:rsidR="00351D62" w:rsidRDefault="00351D62" w:rsidP="00B47314">
      <w:r>
        <w:separator/>
      </w:r>
    </w:p>
  </w:endnote>
  <w:endnote w:type="continuationSeparator" w:id="0">
    <w:p w14:paraId="5112FCED" w14:textId="77777777" w:rsidR="00351D62" w:rsidRDefault="00351D62" w:rsidP="00B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88F2" w14:textId="77777777" w:rsidR="00B47314" w:rsidRDefault="00B4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8B9" w14:textId="77777777" w:rsidR="00B47314" w:rsidRDefault="00B47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0F01" w14:textId="77777777" w:rsidR="00B47314" w:rsidRDefault="00B4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4E91" w14:textId="77777777" w:rsidR="00351D62" w:rsidRDefault="00351D62" w:rsidP="00B47314">
      <w:r>
        <w:separator/>
      </w:r>
    </w:p>
  </w:footnote>
  <w:footnote w:type="continuationSeparator" w:id="0">
    <w:p w14:paraId="5A143727" w14:textId="77777777" w:rsidR="00351D62" w:rsidRDefault="00351D62" w:rsidP="00B4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E0DA" w14:textId="77777777" w:rsidR="00B47314" w:rsidRDefault="00B4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430" w14:textId="77777777" w:rsidR="00B47314" w:rsidRDefault="00B47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545" w14:textId="77777777" w:rsidR="00B47314" w:rsidRDefault="00B47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351D62"/>
    <w:rsid w:val="004C6409"/>
    <w:rsid w:val="007E2DC7"/>
    <w:rsid w:val="0099539A"/>
    <w:rsid w:val="009F6B8A"/>
    <w:rsid w:val="00A83EF7"/>
    <w:rsid w:val="00AF07FD"/>
    <w:rsid w:val="00B47314"/>
    <w:rsid w:val="00B75D58"/>
    <w:rsid w:val="00E0736A"/>
    <w:rsid w:val="00F46F05"/>
    <w:rsid w:val="0B888EE9"/>
    <w:rsid w:val="1A72D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B269F-6CA3-40F1-ACFE-561E3E5E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6d85-28b0-45f5-bd46-ff55f6eb1e8e"/>
    <ds:schemaRef ds:uri="8eacf6a9-f075-4c68-b9f6-c6b64dbb5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DC330-D54F-443A-B999-FE04F475A865}">
  <ds:schemaRefs>
    <ds:schemaRef ds:uri="http://schemas.microsoft.com/office/2006/metadata/properties"/>
    <ds:schemaRef ds:uri="http://schemas.microsoft.com/office/infopath/2007/PartnerControls"/>
    <ds:schemaRef ds:uri="6f286d85-28b0-45f5-bd46-ff55f6eb1e8e"/>
    <ds:schemaRef ds:uri="8eacf6a9-f075-4c68-b9f6-c6b64dbb57c1"/>
  </ds:schemaRefs>
</ds:datastoreItem>
</file>

<file path=customXml/itemProps3.xml><?xml version="1.0" encoding="utf-8"?>
<ds:datastoreItem xmlns:ds="http://schemas.openxmlformats.org/officeDocument/2006/customXml" ds:itemID="{64C195CB-7A50-4748-9DA2-BD4B736A9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Hannah Miedema</cp:lastModifiedBy>
  <cp:revision>4</cp:revision>
  <dcterms:created xsi:type="dcterms:W3CDTF">2020-07-20T19:11:00Z</dcterms:created>
  <dcterms:modified xsi:type="dcterms:W3CDTF">2023-03-16T14:25:00Z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